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A00551" w14:textId="2A2F0A75" w:rsidR="00B63A23" w:rsidRDefault="001518DD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Referensobjekt </w:t>
      </w:r>
    </w:p>
    <w:p w14:paraId="51F80239" w14:textId="77777777" w:rsidR="008C0810" w:rsidRDefault="008C0810" w:rsidP="008C0810">
      <w:pPr>
        <w:tabs>
          <w:tab w:val="left" w:pos="6237"/>
        </w:tabs>
        <w:spacing w:after="0"/>
        <w:rPr>
          <w:u w:val="single"/>
        </w:rPr>
      </w:pPr>
      <w:r w:rsidRPr="008C0810">
        <w:rPr>
          <w:u w:val="single"/>
        </w:rPr>
        <w:t>Gatukontoret Malmö</w:t>
      </w:r>
    </w:p>
    <w:p w14:paraId="11491A2A" w14:textId="5A57459D" w:rsidR="008C0810" w:rsidRPr="008C0810" w:rsidRDefault="008C0810" w:rsidP="008C0810">
      <w:pPr>
        <w:tabs>
          <w:tab w:val="left" w:pos="6237"/>
        </w:tabs>
        <w:spacing w:after="0"/>
      </w:pPr>
      <w:r>
        <w:t>1999-2022</w:t>
      </w:r>
    </w:p>
    <w:p w14:paraId="3A068EFA" w14:textId="333D4E77" w:rsidR="008C0810" w:rsidRDefault="008C0810" w:rsidP="008C0810">
      <w:pPr>
        <w:tabs>
          <w:tab w:val="left" w:pos="6237"/>
        </w:tabs>
        <w:spacing w:after="0"/>
      </w:pPr>
      <w:r>
        <w:tab/>
      </w:r>
      <w:r>
        <w:rPr>
          <w:noProof/>
        </w:rPr>
        <w:drawing>
          <wp:inline distT="0" distB="0" distL="0" distR="0" wp14:anchorId="0C1212E1" wp14:editId="270BAFF5">
            <wp:extent cx="2550795" cy="1685925"/>
            <wp:effectExtent l="0" t="0" r="1905" b="9525"/>
            <wp:docPr id="613669107" name="Bildobjekt 1" descr="En bild som visar mark, möbler, bänk,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669107" name="Bildobjekt 1" descr="En bild som visar mark, möbler, bänk, utomhu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ADBDF" w14:textId="3C0A3FA5" w:rsidR="008C0810" w:rsidRDefault="008C0810" w:rsidP="008C0810">
      <w:pPr>
        <w:spacing w:after="0"/>
      </w:pPr>
      <w:r>
        <w:t>Soffgavlar (Malmö:s Modeller)</w:t>
      </w:r>
    </w:p>
    <w:p w14:paraId="3FDE7797" w14:textId="6E7C4C0F" w:rsidR="008C0810" w:rsidRDefault="008C0810" w:rsidP="008C0810">
      <w:pPr>
        <w:spacing w:after="0"/>
      </w:pPr>
      <w:r>
        <w:t>Pollare</w:t>
      </w:r>
    </w:p>
    <w:p w14:paraId="3751B692" w14:textId="77777777" w:rsidR="008C0810" w:rsidRDefault="008C0810" w:rsidP="008C0810">
      <w:pPr>
        <w:spacing w:after="0"/>
      </w:pPr>
    </w:p>
    <w:p w14:paraId="29EE2CEC" w14:textId="0B61C857" w:rsidR="008C0810" w:rsidRDefault="008C0810" w:rsidP="008C0810">
      <w:pPr>
        <w:spacing w:after="0"/>
        <w:rPr>
          <w:u w:val="single"/>
        </w:rPr>
      </w:pPr>
      <w:r w:rsidRPr="008C0810">
        <w:rPr>
          <w:u w:val="single"/>
        </w:rPr>
        <w:t>Gunnebo Slott</w:t>
      </w:r>
    </w:p>
    <w:p w14:paraId="0CE4FE44" w14:textId="77777777" w:rsidR="008C0810" w:rsidRPr="008C0810" w:rsidRDefault="008C0810" w:rsidP="008C0810">
      <w:pPr>
        <w:spacing w:after="0"/>
        <w:rPr>
          <w:u w:val="single"/>
        </w:rPr>
      </w:pPr>
    </w:p>
    <w:p w14:paraId="384FDF14" w14:textId="0F670615" w:rsidR="008C0810" w:rsidRPr="008C0810" w:rsidRDefault="008C0810" w:rsidP="008C0810">
      <w:pPr>
        <w:spacing w:after="0"/>
        <w:rPr>
          <w:b/>
          <w:bCs/>
          <w:u w:val="single"/>
        </w:rPr>
      </w:pPr>
      <w:r w:rsidRPr="008C0810">
        <w:rPr>
          <w:b/>
          <w:bCs/>
          <w:noProof/>
          <w:u w:val="single"/>
        </w:rPr>
        <w:drawing>
          <wp:inline distT="0" distB="0" distL="0" distR="0" wp14:anchorId="65B0523D" wp14:editId="4E81857F">
            <wp:extent cx="2647950" cy="1952625"/>
            <wp:effectExtent l="0" t="0" r="0" b="9525"/>
            <wp:docPr id="650726817" name="Bildobjekt 2" descr="En bild som visar staty, inomhus, konst, mar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726817" name="Bildobjekt 2" descr="En bild som visar staty, inomhus, konst, mark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D1318" w14:textId="391F8FC9" w:rsidR="008C0810" w:rsidRDefault="008C0810" w:rsidP="008C0810">
      <w:pPr>
        <w:spacing w:after="0"/>
      </w:pPr>
      <w:r>
        <w:t>Slottsurna</w:t>
      </w:r>
    </w:p>
    <w:p w14:paraId="30E8E016" w14:textId="77777777" w:rsidR="008C0810" w:rsidRDefault="008C0810" w:rsidP="008C0810">
      <w:pPr>
        <w:spacing w:after="0"/>
      </w:pPr>
    </w:p>
    <w:p w14:paraId="680B3863" w14:textId="77777777" w:rsidR="0057150F" w:rsidRDefault="0057150F" w:rsidP="008C0810">
      <w:pPr>
        <w:spacing w:after="0"/>
        <w:rPr>
          <w:b/>
          <w:bCs/>
          <w:u w:val="single"/>
        </w:rPr>
      </w:pPr>
    </w:p>
    <w:p w14:paraId="663CCA90" w14:textId="117F1166" w:rsidR="008C0810" w:rsidRPr="0057150F" w:rsidRDefault="008C0810" w:rsidP="008C0810">
      <w:pPr>
        <w:spacing w:after="0"/>
        <w:rPr>
          <w:u w:val="single"/>
        </w:rPr>
      </w:pPr>
      <w:r w:rsidRPr="0057150F">
        <w:rPr>
          <w:u w:val="single"/>
        </w:rPr>
        <w:t>AB Göta Kanal</w:t>
      </w:r>
    </w:p>
    <w:p w14:paraId="57F83F22" w14:textId="167D68A0" w:rsidR="0057150F" w:rsidRPr="0057150F" w:rsidRDefault="0057150F" w:rsidP="008C0810">
      <w:pPr>
        <w:spacing w:after="0"/>
      </w:pPr>
      <w:r>
        <w:t>1999-</w:t>
      </w:r>
    </w:p>
    <w:p w14:paraId="28B36C94" w14:textId="77777777" w:rsidR="0057150F" w:rsidRDefault="0057150F" w:rsidP="008C0810">
      <w:pPr>
        <w:spacing w:after="0"/>
        <w:rPr>
          <w:b/>
          <w:bCs/>
          <w:u w:val="single"/>
        </w:rPr>
      </w:pPr>
    </w:p>
    <w:p w14:paraId="5341A61B" w14:textId="06593F1D" w:rsidR="008C0810" w:rsidRDefault="008C0810" w:rsidP="008C0810">
      <w:pPr>
        <w:spacing w:after="0"/>
      </w:pPr>
      <w:r>
        <w:rPr>
          <w:noProof/>
        </w:rPr>
        <w:drawing>
          <wp:inline distT="0" distB="0" distL="0" distR="0" wp14:anchorId="61E117D8" wp14:editId="2DC6072A">
            <wp:extent cx="2667000" cy="2105025"/>
            <wp:effectExtent l="0" t="0" r="0" b="9525"/>
            <wp:docPr id="1927622656" name="Bildobjekt 3" descr="En bild som visar utomhus, grind, damm, vatte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622656" name="Bildobjekt 3" descr="En bild som visar utomhus, grind, damm, vatte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0D92B" w14:textId="4033882F" w:rsidR="008C0810" w:rsidRDefault="008C0810" w:rsidP="008C0810">
      <w:pPr>
        <w:spacing w:after="0"/>
      </w:pPr>
      <w:r>
        <w:t>Detaljer till kanalportar</w:t>
      </w:r>
      <w:r>
        <w:tab/>
        <w:t xml:space="preserve"> </w:t>
      </w:r>
    </w:p>
    <w:p w14:paraId="7128442D" w14:textId="77777777" w:rsidR="0057150F" w:rsidRDefault="0057150F" w:rsidP="008C0810">
      <w:pPr>
        <w:spacing w:after="0"/>
      </w:pPr>
    </w:p>
    <w:p w14:paraId="2DFD20DA" w14:textId="66FB4A7F" w:rsidR="0057150F" w:rsidRDefault="0057150F" w:rsidP="008C0810">
      <w:pPr>
        <w:spacing w:after="0"/>
        <w:rPr>
          <w:u w:val="single"/>
        </w:rPr>
      </w:pPr>
      <w:r w:rsidRPr="0057150F">
        <w:rPr>
          <w:u w:val="single"/>
        </w:rPr>
        <w:t>Statens Fastighetsverk</w:t>
      </w:r>
      <w:r w:rsidR="00792093">
        <w:rPr>
          <w:u w:val="single"/>
        </w:rPr>
        <w:t>, Drottningholm</w:t>
      </w:r>
    </w:p>
    <w:p w14:paraId="59F1C40A" w14:textId="4B331AD1" w:rsidR="0057150F" w:rsidRDefault="0057150F" w:rsidP="008C0810">
      <w:pPr>
        <w:spacing w:after="0"/>
      </w:pPr>
      <w:r>
        <w:t>2011-2012</w:t>
      </w:r>
      <w:r w:rsidR="00792093">
        <w:t xml:space="preserve">  </w:t>
      </w:r>
    </w:p>
    <w:p w14:paraId="222EBABD" w14:textId="6FC60029" w:rsidR="0057150F" w:rsidRDefault="0057150F" w:rsidP="008C0810">
      <w:pPr>
        <w:spacing w:after="0"/>
      </w:pPr>
      <w:r>
        <w:t>Lyktstolpar modell B utan stegpinne (Mölltorps Modell) 120 st</w:t>
      </w:r>
    </w:p>
    <w:p w14:paraId="080C6C2B" w14:textId="77777777" w:rsidR="00501238" w:rsidRDefault="00501238" w:rsidP="008C0810">
      <w:pPr>
        <w:spacing w:after="0"/>
      </w:pPr>
    </w:p>
    <w:p w14:paraId="7B6B2810" w14:textId="5BDEDB35" w:rsidR="0057150F" w:rsidRDefault="0057150F" w:rsidP="008C0810">
      <w:pPr>
        <w:spacing w:after="0"/>
      </w:pPr>
      <w:r>
        <w:rPr>
          <w:noProof/>
        </w:rPr>
        <w:drawing>
          <wp:inline distT="0" distB="0" distL="0" distR="0" wp14:anchorId="6AE93356" wp14:editId="2AFFAE14">
            <wp:extent cx="2698115" cy="1725362"/>
            <wp:effectExtent l="0" t="8890" r="0" b="0"/>
            <wp:docPr id="946024991" name="Bildobjekt 4" descr="En bild som visar utomhus, gata, träd, himme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24991" name="Bildobjekt 4" descr="En bild som visar utomhus, gata, träd, himmel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05787" cy="173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91184" w14:textId="77777777" w:rsidR="00501238" w:rsidRDefault="00501238" w:rsidP="008C0810">
      <w:pPr>
        <w:spacing w:after="0"/>
      </w:pPr>
    </w:p>
    <w:p w14:paraId="5AB60A1B" w14:textId="77777777" w:rsidR="00501238" w:rsidRPr="0057150F" w:rsidRDefault="00501238" w:rsidP="008C0810">
      <w:pPr>
        <w:spacing w:after="0"/>
      </w:pPr>
    </w:p>
    <w:p w14:paraId="040CA05F" w14:textId="77777777" w:rsidR="008C0810" w:rsidRDefault="008C0810" w:rsidP="008C0810">
      <w:pPr>
        <w:spacing w:after="0"/>
      </w:pPr>
    </w:p>
    <w:p w14:paraId="40159E99" w14:textId="44553590" w:rsidR="0057150F" w:rsidRDefault="0057150F" w:rsidP="008C0810">
      <w:pPr>
        <w:spacing w:after="0"/>
        <w:rPr>
          <w:u w:val="single"/>
        </w:rPr>
      </w:pPr>
      <w:r w:rsidRPr="0057150F">
        <w:rPr>
          <w:u w:val="single"/>
        </w:rPr>
        <w:t>Multibygg Norge</w:t>
      </w:r>
    </w:p>
    <w:p w14:paraId="2CED5CF8" w14:textId="4C654B70" w:rsidR="0057150F" w:rsidRDefault="0057150F" w:rsidP="008C0810">
      <w:pPr>
        <w:spacing w:after="0"/>
      </w:pPr>
      <w:r>
        <w:t>2011</w:t>
      </w:r>
    </w:p>
    <w:p w14:paraId="14536428" w14:textId="7A79974C" w:rsidR="0057150F" w:rsidRDefault="0057150F" w:rsidP="008C0810">
      <w:pPr>
        <w:spacing w:after="0"/>
      </w:pPr>
      <w:r>
        <w:t>Staketsektioner till takstaket Slottet Oslo</w:t>
      </w:r>
    </w:p>
    <w:p w14:paraId="310F090C" w14:textId="1B2C8A7E" w:rsidR="00316DAE" w:rsidRDefault="00316DAE" w:rsidP="008C0810">
      <w:pPr>
        <w:spacing w:after="0"/>
      </w:pPr>
    </w:p>
    <w:p w14:paraId="5484D88A" w14:textId="400A5671" w:rsidR="00316DAE" w:rsidRDefault="004C42B3" w:rsidP="008C0810">
      <w:pPr>
        <w:spacing w:after="0"/>
      </w:pPr>
      <w:r>
        <w:rPr>
          <w:noProof/>
        </w:rPr>
        <w:drawing>
          <wp:inline distT="0" distB="0" distL="0" distR="0" wp14:anchorId="67A30491" wp14:editId="44A45FF5">
            <wp:extent cx="2709333" cy="1524000"/>
            <wp:effectExtent l="0" t="0" r="0" b="0"/>
            <wp:docPr id="3" name="Bild 3" descr="En bild som visar utomhus, himmel, byggnad, mo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En bild som visar utomhus, himmel, byggnad, mol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256" cy="153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384F2" w14:textId="77777777" w:rsidR="00501238" w:rsidRDefault="00501238" w:rsidP="008C0810">
      <w:pPr>
        <w:spacing w:after="0"/>
      </w:pPr>
    </w:p>
    <w:p w14:paraId="47ABE697" w14:textId="77777777" w:rsidR="00501238" w:rsidRDefault="00501238" w:rsidP="008C0810">
      <w:pPr>
        <w:spacing w:after="0"/>
      </w:pPr>
    </w:p>
    <w:p w14:paraId="046800C7" w14:textId="77777777" w:rsidR="00501238" w:rsidRDefault="00501238" w:rsidP="008C0810">
      <w:pPr>
        <w:spacing w:after="0"/>
      </w:pPr>
    </w:p>
    <w:p w14:paraId="0921EFCD" w14:textId="77777777" w:rsidR="00501238" w:rsidRDefault="00501238" w:rsidP="008C0810">
      <w:pPr>
        <w:spacing w:after="0"/>
      </w:pPr>
    </w:p>
    <w:p w14:paraId="7421F6C5" w14:textId="77777777" w:rsidR="00501238" w:rsidRDefault="00501238" w:rsidP="008C0810">
      <w:pPr>
        <w:spacing w:after="0"/>
      </w:pPr>
    </w:p>
    <w:p w14:paraId="1086BDA6" w14:textId="77777777" w:rsidR="00501238" w:rsidRDefault="00501238" w:rsidP="008C0810">
      <w:pPr>
        <w:spacing w:after="0"/>
      </w:pPr>
    </w:p>
    <w:p w14:paraId="04C25621" w14:textId="77777777" w:rsidR="00501238" w:rsidRDefault="00501238" w:rsidP="008C0810">
      <w:pPr>
        <w:spacing w:after="0"/>
      </w:pPr>
    </w:p>
    <w:p w14:paraId="707AADFE" w14:textId="77777777" w:rsidR="00501238" w:rsidRDefault="00501238" w:rsidP="008C0810">
      <w:pPr>
        <w:spacing w:after="0"/>
      </w:pPr>
    </w:p>
    <w:p w14:paraId="04CC2DDE" w14:textId="77777777" w:rsidR="00501238" w:rsidRDefault="00501238" w:rsidP="008C0810">
      <w:pPr>
        <w:spacing w:after="0"/>
      </w:pPr>
    </w:p>
    <w:p w14:paraId="641413AA" w14:textId="77777777" w:rsidR="00501238" w:rsidRDefault="00501238" w:rsidP="008C0810">
      <w:pPr>
        <w:spacing w:after="0"/>
      </w:pPr>
    </w:p>
    <w:p w14:paraId="3C42A4B6" w14:textId="77777777" w:rsidR="00501238" w:rsidRDefault="00501238" w:rsidP="008C0810">
      <w:pPr>
        <w:spacing w:after="0"/>
      </w:pPr>
    </w:p>
    <w:p w14:paraId="4A4D2C21" w14:textId="77777777" w:rsidR="00501238" w:rsidRDefault="00501238" w:rsidP="008C0810">
      <w:pPr>
        <w:spacing w:after="0"/>
      </w:pPr>
    </w:p>
    <w:p w14:paraId="36AB3AC7" w14:textId="77777777" w:rsidR="00501238" w:rsidRDefault="00501238" w:rsidP="008C0810">
      <w:pPr>
        <w:spacing w:after="0"/>
      </w:pPr>
    </w:p>
    <w:p w14:paraId="59F9B848" w14:textId="46F1FAAE" w:rsidR="008C0810" w:rsidRDefault="006050A3" w:rsidP="006050A3">
      <w:pPr>
        <w:spacing w:after="0"/>
        <w:rPr>
          <w:u w:val="single"/>
        </w:rPr>
      </w:pPr>
      <w:r w:rsidRPr="006050A3">
        <w:rPr>
          <w:u w:val="single"/>
        </w:rPr>
        <w:lastRenderedPageBreak/>
        <w:t>Säkerhetsglasarna</w:t>
      </w:r>
    </w:p>
    <w:p w14:paraId="255A75AB" w14:textId="378247B8" w:rsidR="006050A3" w:rsidRDefault="006050A3" w:rsidP="006050A3">
      <w:pPr>
        <w:spacing w:after="0"/>
      </w:pPr>
      <w:r>
        <w:t>2</w:t>
      </w:r>
      <w:r w:rsidR="00AE535A">
        <w:t>018</w:t>
      </w:r>
    </w:p>
    <w:p w14:paraId="35E6627F" w14:textId="4837538D" w:rsidR="00AE535A" w:rsidRDefault="00AE535A" w:rsidP="006050A3">
      <w:pPr>
        <w:spacing w:after="0"/>
      </w:pPr>
      <w:r>
        <w:t>Kolonner och kapitäler</w:t>
      </w:r>
    </w:p>
    <w:p w14:paraId="65586C9F" w14:textId="3BE770DC" w:rsidR="006050A3" w:rsidRPr="006050A3" w:rsidRDefault="006050A3" w:rsidP="006050A3">
      <w:pPr>
        <w:spacing w:after="0"/>
      </w:pPr>
      <w:r>
        <w:t>Saluhallen, Göteborg</w:t>
      </w:r>
    </w:p>
    <w:p w14:paraId="218B0965" w14:textId="4C105040" w:rsidR="006050A3" w:rsidRPr="006050A3" w:rsidRDefault="009B779A">
      <w:pPr>
        <w:rPr>
          <w:u w:val="single"/>
        </w:rPr>
      </w:pPr>
      <w:r>
        <w:rPr>
          <w:noProof/>
        </w:rPr>
        <w:drawing>
          <wp:inline distT="0" distB="0" distL="0" distR="0" wp14:anchorId="79016146" wp14:editId="49719098">
            <wp:extent cx="4095750" cy="2705100"/>
            <wp:effectExtent l="0" t="0" r="0" b="0"/>
            <wp:docPr id="413673431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14EAF" w14:textId="23529092" w:rsidR="008D7CB7" w:rsidRDefault="008D7CB7" w:rsidP="008D7CB7">
      <w:pPr>
        <w:spacing w:after="0"/>
        <w:rPr>
          <w:u w:val="single"/>
        </w:rPr>
      </w:pPr>
      <w:r w:rsidRPr="008D7CB7">
        <w:rPr>
          <w:u w:val="single"/>
        </w:rPr>
        <w:t>Floby Durk</w:t>
      </w:r>
    </w:p>
    <w:p w14:paraId="62C21B3F" w14:textId="52BF04BD" w:rsidR="008D7CB7" w:rsidRPr="008D7CB7" w:rsidRDefault="008D7CB7" w:rsidP="008D7CB7">
      <w:pPr>
        <w:spacing w:after="0"/>
      </w:pPr>
      <w:r>
        <w:t>2005-</w:t>
      </w:r>
    </w:p>
    <w:p w14:paraId="334F5959" w14:textId="44EF90A5" w:rsidR="008D7CB7" w:rsidRDefault="008D7CB7" w:rsidP="008D7CB7">
      <w:pPr>
        <w:spacing w:after="0"/>
      </w:pPr>
      <w:r>
        <w:t>Trappsteg</w:t>
      </w:r>
    </w:p>
    <w:p w14:paraId="0478AF26" w14:textId="77777777" w:rsidR="008D7CB7" w:rsidRDefault="008D7CB7" w:rsidP="008D7CB7">
      <w:pPr>
        <w:spacing w:after="0"/>
      </w:pPr>
    </w:p>
    <w:p w14:paraId="7AECAF05" w14:textId="77777777" w:rsidR="00DE187A" w:rsidRDefault="008D7CB7" w:rsidP="00DE187A">
      <w:pPr>
        <w:spacing w:after="0"/>
      </w:pPr>
      <w:r>
        <w:rPr>
          <w:noProof/>
        </w:rPr>
        <w:drawing>
          <wp:inline distT="0" distB="0" distL="0" distR="0" wp14:anchorId="2E55EAE5" wp14:editId="690258ED">
            <wp:extent cx="3581400" cy="1800225"/>
            <wp:effectExtent l="0" t="0" r="0" b="9525"/>
            <wp:docPr id="1650816889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6FB28" w14:textId="41F54F36" w:rsidR="006050A3" w:rsidRDefault="00544AB4" w:rsidP="00DE187A">
      <w:pPr>
        <w:spacing w:after="0"/>
      </w:pPr>
      <w:r w:rsidRPr="00544AB4">
        <w:rPr>
          <w:noProof/>
        </w:rPr>
        <w:drawing>
          <wp:inline distT="0" distB="0" distL="0" distR="0" wp14:anchorId="4CC58F64" wp14:editId="7C624363">
            <wp:extent cx="2047875" cy="2628900"/>
            <wp:effectExtent l="0" t="0" r="9525" b="0"/>
            <wp:docPr id="152038673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38673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997CA" w14:textId="77777777" w:rsidR="00137CC1" w:rsidRDefault="00137CC1"/>
    <w:p w14:paraId="67E9CAE3" w14:textId="7C0EA0FB" w:rsidR="00137CC1" w:rsidRDefault="009C47D6" w:rsidP="009C47D6">
      <w:pPr>
        <w:spacing w:after="0"/>
        <w:rPr>
          <w:u w:val="single"/>
        </w:rPr>
      </w:pPr>
      <w:r w:rsidRPr="009C47D6">
        <w:rPr>
          <w:u w:val="single"/>
        </w:rPr>
        <w:t>Peab Trollhättan</w:t>
      </w:r>
    </w:p>
    <w:p w14:paraId="7FE7F542" w14:textId="0954C336" w:rsidR="009C47D6" w:rsidRDefault="009C47D6" w:rsidP="009C47D6">
      <w:pPr>
        <w:spacing w:after="0"/>
      </w:pPr>
      <w:r w:rsidRPr="009C47D6">
        <w:t>202</w:t>
      </w:r>
      <w:r w:rsidR="009B779A">
        <w:t>2</w:t>
      </w:r>
    </w:p>
    <w:p w14:paraId="45C51D58" w14:textId="117BC9E5" w:rsidR="009C47D6" w:rsidRDefault="009C47D6" w:rsidP="009C47D6">
      <w:pPr>
        <w:spacing w:after="0"/>
      </w:pPr>
      <w:r>
        <w:t xml:space="preserve">Fönster </w:t>
      </w:r>
      <w:r w:rsidR="009B779A">
        <w:t xml:space="preserve">Vårvik </w:t>
      </w:r>
      <w:r>
        <w:t>Trollhättan</w:t>
      </w:r>
    </w:p>
    <w:p w14:paraId="29D87FBE" w14:textId="77777777" w:rsidR="009C47D6" w:rsidRPr="009C47D6" w:rsidRDefault="009C47D6" w:rsidP="009C47D6">
      <w:pPr>
        <w:spacing w:after="0"/>
      </w:pPr>
    </w:p>
    <w:p w14:paraId="1476848F" w14:textId="1AD224A4" w:rsidR="009C47D6" w:rsidRDefault="009B779A">
      <w:r>
        <w:rPr>
          <w:noProof/>
        </w:rPr>
        <w:drawing>
          <wp:inline distT="0" distB="0" distL="0" distR="0" wp14:anchorId="6B55A956" wp14:editId="6CDBDB1B">
            <wp:extent cx="3781425" cy="1943100"/>
            <wp:effectExtent l="0" t="0" r="9525" b="0"/>
            <wp:docPr id="154902666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B8E70" w14:textId="77777777" w:rsidR="009B779A" w:rsidRDefault="009B779A"/>
    <w:p w14:paraId="5CEF8C07" w14:textId="3B8B657B" w:rsidR="009B779A" w:rsidRDefault="00E83266" w:rsidP="00E83266">
      <w:pPr>
        <w:spacing w:after="0"/>
        <w:rPr>
          <w:u w:val="single"/>
        </w:rPr>
      </w:pPr>
      <w:r w:rsidRPr="00E83266">
        <w:rPr>
          <w:u w:val="single"/>
        </w:rPr>
        <w:t>In3prenör AB</w:t>
      </w:r>
    </w:p>
    <w:p w14:paraId="36D37B95" w14:textId="2841E16E" w:rsidR="00E83266" w:rsidRDefault="00E83266" w:rsidP="00E83266">
      <w:pPr>
        <w:spacing w:after="0"/>
      </w:pPr>
      <w:r>
        <w:t>2024</w:t>
      </w:r>
    </w:p>
    <w:p w14:paraId="69E9BAF1" w14:textId="66F63F05" w:rsidR="00E83266" w:rsidRDefault="00E83266" w:rsidP="00E83266">
      <w:pPr>
        <w:spacing w:after="0"/>
      </w:pPr>
      <w:r>
        <w:t>Staketsektioner till Norra Latin, Stockholm</w:t>
      </w:r>
    </w:p>
    <w:p w14:paraId="1EBE6087" w14:textId="167CBA9A" w:rsidR="00E83266" w:rsidRPr="00E83266" w:rsidRDefault="00E83266">
      <w:pPr>
        <w:rPr>
          <w:u w:val="single"/>
        </w:rPr>
      </w:pPr>
      <w:r>
        <w:rPr>
          <w:rFonts w:eastAsia="Times New Roman"/>
          <w:noProof/>
        </w:rPr>
        <w:drawing>
          <wp:inline distT="0" distB="0" distL="0" distR="0" wp14:anchorId="50105D93" wp14:editId="422AEC2B">
            <wp:extent cx="3190875" cy="2076450"/>
            <wp:effectExtent l="0" t="0" r="9525" b="0"/>
            <wp:docPr id="155982539" name="Bildobjekt 1" descr="IMG_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044BFA-4C69-4D03-9A2A-652794FC79F0" descr="IMG_2395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EF079" w14:textId="77777777" w:rsidR="009B779A" w:rsidRDefault="009B779A"/>
    <w:p w14:paraId="7FA5965A" w14:textId="77777777" w:rsidR="00BB1070" w:rsidRDefault="00BB1070" w:rsidP="00355EFC">
      <w:pPr>
        <w:spacing w:after="0"/>
        <w:rPr>
          <w:u w:val="single"/>
        </w:rPr>
      </w:pPr>
    </w:p>
    <w:p w14:paraId="441125A6" w14:textId="77777777" w:rsidR="00BB1070" w:rsidRDefault="00BB1070" w:rsidP="00355EFC">
      <w:pPr>
        <w:spacing w:after="0"/>
        <w:rPr>
          <w:u w:val="single"/>
        </w:rPr>
      </w:pPr>
    </w:p>
    <w:p w14:paraId="44CE2BC3" w14:textId="77777777" w:rsidR="00BB1070" w:rsidRDefault="00BB1070" w:rsidP="00355EFC">
      <w:pPr>
        <w:spacing w:after="0"/>
        <w:rPr>
          <w:u w:val="single"/>
        </w:rPr>
      </w:pPr>
    </w:p>
    <w:p w14:paraId="08A612CB" w14:textId="77777777" w:rsidR="00BB1070" w:rsidRDefault="00BB1070" w:rsidP="00355EFC">
      <w:pPr>
        <w:spacing w:after="0"/>
        <w:rPr>
          <w:u w:val="single"/>
        </w:rPr>
      </w:pPr>
    </w:p>
    <w:p w14:paraId="32897295" w14:textId="77777777" w:rsidR="00BB1070" w:rsidRDefault="00BB1070" w:rsidP="00355EFC">
      <w:pPr>
        <w:spacing w:after="0"/>
        <w:rPr>
          <w:u w:val="single"/>
        </w:rPr>
      </w:pPr>
    </w:p>
    <w:p w14:paraId="609166BE" w14:textId="77777777" w:rsidR="00BB1070" w:rsidRDefault="00BB1070" w:rsidP="00355EFC">
      <w:pPr>
        <w:spacing w:after="0"/>
        <w:rPr>
          <w:u w:val="single"/>
        </w:rPr>
      </w:pPr>
    </w:p>
    <w:p w14:paraId="64AAB837" w14:textId="77777777" w:rsidR="00BB1070" w:rsidRDefault="00BB1070" w:rsidP="00355EFC">
      <w:pPr>
        <w:spacing w:after="0"/>
        <w:rPr>
          <w:u w:val="single"/>
        </w:rPr>
      </w:pPr>
    </w:p>
    <w:p w14:paraId="7318CF4E" w14:textId="77777777" w:rsidR="00BB1070" w:rsidRDefault="00BB1070" w:rsidP="00355EFC">
      <w:pPr>
        <w:spacing w:after="0"/>
        <w:rPr>
          <w:u w:val="single"/>
        </w:rPr>
      </w:pPr>
    </w:p>
    <w:p w14:paraId="3DEB926E" w14:textId="77777777" w:rsidR="00BB1070" w:rsidRDefault="00BB1070" w:rsidP="00355EFC">
      <w:pPr>
        <w:spacing w:after="0"/>
        <w:rPr>
          <w:u w:val="single"/>
        </w:rPr>
      </w:pPr>
    </w:p>
    <w:p w14:paraId="43D8482C" w14:textId="77777777" w:rsidR="00BB1070" w:rsidRDefault="00BB1070" w:rsidP="00355EFC">
      <w:pPr>
        <w:spacing w:after="0"/>
        <w:rPr>
          <w:u w:val="single"/>
        </w:rPr>
      </w:pPr>
    </w:p>
    <w:p w14:paraId="0081C83B" w14:textId="77777777" w:rsidR="00BB1070" w:rsidRDefault="00BB1070" w:rsidP="00355EFC">
      <w:pPr>
        <w:spacing w:after="0"/>
        <w:rPr>
          <w:u w:val="single"/>
        </w:rPr>
      </w:pPr>
    </w:p>
    <w:p w14:paraId="12019259" w14:textId="77777777" w:rsidR="00BB1070" w:rsidRDefault="00BB1070" w:rsidP="00355EFC">
      <w:pPr>
        <w:spacing w:after="0"/>
        <w:rPr>
          <w:u w:val="single"/>
        </w:rPr>
      </w:pPr>
    </w:p>
    <w:p w14:paraId="0C965B72" w14:textId="77777777" w:rsidR="00BB1070" w:rsidRDefault="00BB1070" w:rsidP="00355EFC">
      <w:pPr>
        <w:spacing w:after="0"/>
        <w:rPr>
          <w:u w:val="single"/>
        </w:rPr>
      </w:pPr>
    </w:p>
    <w:p w14:paraId="3598655F" w14:textId="61581E7C" w:rsidR="009B779A" w:rsidRPr="00355EFC" w:rsidRDefault="00355EFC" w:rsidP="00355EFC">
      <w:pPr>
        <w:spacing w:after="0"/>
        <w:rPr>
          <w:u w:val="single"/>
        </w:rPr>
      </w:pPr>
      <w:r w:rsidRPr="00355EFC">
        <w:rPr>
          <w:u w:val="single"/>
        </w:rPr>
        <w:lastRenderedPageBreak/>
        <w:t>SPOK Västra Götaland</w:t>
      </w:r>
    </w:p>
    <w:p w14:paraId="32C2BB1F" w14:textId="6EEF6FB0" w:rsidR="00355EFC" w:rsidRDefault="00355EFC" w:rsidP="00355EFC">
      <w:pPr>
        <w:spacing w:after="0"/>
        <w:rPr>
          <w:u w:val="single"/>
        </w:rPr>
      </w:pPr>
      <w:r w:rsidRPr="00355EFC">
        <w:rPr>
          <w:u w:val="single"/>
        </w:rPr>
        <w:t>Projekt Des&amp;Do</w:t>
      </w:r>
    </w:p>
    <w:p w14:paraId="3EFE033F" w14:textId="5C356072" w:rsidR="00B970B3" w:rsidRPr="00B970B3" w:rsidRDefault="00B970B3" w:rsidP="00355EFC">
      <w:pPr>
        <w:spacing w:after="0"/>
      </w:pPr>
      <w:r>
        <w:t>2023</w:t>
      </w:r>
    </w:p>
    <w:p w14:paraId="1CFEE5A8" w14:textId="5434443B" w:rsidR="00355EFC" w:rsidRDefault="00355EFC" w:rsidP="00355EFC">
      <w:pPr>
        <w:spacing w:after="0"/>
        <w:rPr>
          <w:rFonts w:eastAsia="Times New Roman"/>
        </w:rPr>
      </w:pPr>
      <w:r>
        <w:rPr>
          <w:rFonts w:ascii="Helvetica" w:eastAsia="Times New Roman" w:hAnsi="Helvetica" w:cs="Helvetica"/>
        </w:rPr>
        <w:t>New Order Arkitektur, </w:t>
      </w:r>
      <w:r>
        <w:rPr>
          <w:rFonts w:eastAsia="Times New Roman"/>
        </w:rPr>
        <w:t>Marc Hoogendijk</w:t>
      </w:r>
    </w:p>
    <w:p w14:paraId="19FA7A6A" w14:textId="77777777" w:rsidR="00355EFC" w:rsidRPr="00355EFC" w:rsidRDefault="00355EFC" w:rsidP="00355EFC">
      <w:pPr>
        <w:spacing w:after="0"/>
      </w:pPr>
    </w:p>
    <w:p w14:paraId="44114C00" w14:textId="41539F6F" w:rsidR="00355EFC" w:rsidRDefault="00BB1070">
      <w:r>
        <w:rPr>
          <w:rFonts w:eastAsia="Times New Roman"/>
          <w:noProof/>
        </w:rPr>
        <w:drawing>
          <wp:inline distT="0" distB="0" distL="0" distR="0" wp14:anchorId="40184CCD" wp14:editId="75A5D261">
            <wp:extent cx="2114550" cy="2594322"/>
            <wp:effectExtent l="0" t="0" r="0" b="0"/>
            <wp:docPr id="6" name="02334E69-ACD8-4E73-9FFB-1B7410587E47" descr="IMG_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34E69-ACD8-4E73-9FFB-1B7410587E47" descr="IMG_2598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42" cy="259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3EEB6" w14:textId="77777777" w:rsidR="00792093" w:rsidRDefault="00792093"/>
    <w:p w14:paraId="599714F9" w14:textId="6E04AF27" w:rsidR="0042250E" w:rsidRDefault="00792093" w:rsidP="00792093">
      <w:pPr>
        <w:spacing w:after="0"/>
        <w:rPr>
          <w:u w:val="single"/>
        </w:rPr>
      </w:pPr>
      <w:r w:rsidRPr="00792093">
        <w:rPr>
          <w:u w:val="single"/>
        </w:rPr>
        <w:t>Gemla Fabrikers AB med Designer Sami Kallio</w:t>
      </w:r>
    </w:p>
    <w:p w14:paraId="7F7CA567" w14:textId="7C7B8794" w:rsidR="00792093" w:rsidRPr="00792093" w:rsidRDefault="00792093" w:rsidP="00792093">
      <w:pPr>
        <w:spacing w:after="0"/>
      </w:pPr>
      <w:r w:rsidRPr="00792093">
        <w:t>2021-</w:t>
      </w:r>
    </w:p>
    <w:p w14:paraId="22A22754" w14:textId="0F521E33" w:rsidR="00792093" w:rsidRPr="00792093" w:rsidRDefault="00792093" w:rsidP="00792093">
      <w:pPr>
        <w:spacing w:after="0"/>
      </w:pPr>
      <w:r>
        <w:t>Bordsfötter i flera storlekar</w:t>
      </w:r>
    </w:p>
    <w:p w14:paraId="7804339C" w14:textId="77777777" w:rsidR="00792093" w:rsidRDefault="00792093"/>
    <w:p w14:paraId="3FF25D1D" w14:textId="18B1DC22" w:rsidR="0042250E" w:rsidRDefault="00792093">
      <w:r>
        <w:rPr>
          <w:noProof/>
        </w:rPr>
        <w:drawing>
          <wp:inline distT="0" distB="0" distL="0" distR="0" wp14:anchorId="7A56C460" wp14:editId="28FB5F3E">
            <wp:extent cx="3162300" cy="3686175"/>
            <wp:effectExtent l="0" t="0" r="0" b="9525"/>
            <wp:docPr id="1" name="Bild 1" descr="Kan vara en bild av tabell och inom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n vara en bild av tabell och inomhu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4D58A" w14:textId="77777777" w:rsidR="004E40DC" w:rsidRDefault="004E40DC"/>
    <w:p w14:paraId="5EA3B7ED" w14:textId="6C83722D" w:rsidR="00E07C41" w:rsidRDefault="00632017" w:rsidP="004E40DC">
      <w:pPr>
        <w:spacing w:after="0"/>
        <w:rPr>
          <w:u w:val="single"/>
        </w:rPr>
      </w:pPr>
      <w:r>
        <w:rPr>
          <w:u w:val="single"/>
        </w:rPr>
        <w:lastRenderedPageBreak/>
        <w:t>Hjo Kommun</w:t>
      </w:r>
    </w:p>
    <w:p w14:paraId="270992A3" w14:textId="13574C5A" w:rsidR="00632017" w:rsidRDefault="00632017" w:rsidP="004E40DC">
      <w:pPr>
        <w:spacing w:after="0"/>
      </w:pPr>
      <w:r>
        <w:t>2023</w:t>
      </w:r>
    </w:p>
    <w:p w14:paraId="40C05808" w14:textId="6A72216A" w:rsidR="00632017" w:rsidRDefault="00632017" w:rsidP="004E40DC">
      <w:pPr>
        <w:spacing w:after="0"/>
      </w:pPr>
      <w:r>
        <w:t>Estrid Ericson Skolan</w:t>
      </w:r>
    </w:p>
    <w:p w14:paraId="2DA492D2" w14:textId="3778C93C" w:rsidR="00632017" w:rsidRDefault="00632017" w:rsidP="004E40DC">
      <w:pPr>
        <w:spacing w:after="0"/>
        <w:rPr>
          <w:u w:val="single"/>
        </w:rPr>
      </w:pPr>
      <w:r>
        <w:t>Svenskt Tenn, Alfa &amp; Omega</w:t>
      </w:r>
    </w:p>
    <w:p w14:paraId="52696EE2" w14:textId="77777777" w:rsidR="00632017" w:rsidRDefault="00632017" w:rsidP="004E40DC">
      <w:pPr>
        <w:spacing w:after="0"/>
        <w:rPr>
          <w:u w:val="single"/>
        </w:rPr>
      </w:pPr>
    </w:p>
    <w:p w14:paraId="094AB177" w14:textId="77777777" w:rsidR="00632017" w:rsidRDefault="00632017" w:rsidP="004E40DC">
      <w:pPr>
        <w:spacing w:after="0"/>
        <w:rPr>
          <w:u w:val="single"/>
        </w:rPr>
      </w:pPr>
    </w:p>
    <w:p w14:paraId="5EC06629" w14:textId="195499D2" w:rsidR="00E07C41" w:rsidRDefault="00632017" w:rsidP="004E40DC">
      <w:pPr>
        <w:spacing w:after="0"/>
        <w:rPr>
          <w:u w:val="single"/>
        </w:rPr>
      </w:pPr>
      <w:r>
        <w:rPr>
          <w:noProof/>
        </w:rPr>
        <w:drawing>
          <wp:inline distT="0" distB="0" distL="0" distR="0" wp14:anchorId="0024C814" wp14:editId="2BE0430B">
            <wp:extent cx="2771775" cy="2078831"/>
            <wp:effectExtent l="0" t="0" r="0" b="0"/>
            <wp:docPr id="322109238" name="Bildobjekt 3" descr="En bild som visar utomhus, himmel, byggnad, fönst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109238" name="Bildobjekt 3" descr="En bild som visar utomhus, himmel, byggnad, fönster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01" cy="208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31FF9" w14:textId="77777777" w:rsidR="00E07C41" w:rsidRDefault="00E07C41" w:rsidP="004E40DC">
      <w:pPr>
        <w:spacing w:after="0"/>
        <w:rPr>
          <w:u w:val="single"/>
        </w:rPr>
      </w:pPr>
    </w:p>
    <w:p w14:paraId="148B5408" w14:textId="77777777" w:rsidR="00E07C41" w:rsidRDefault="00E07C41" w:rsidP="004E40DC">
      <w:pPr>
        <w:spacing w:after="0"/>
        <w:rPr>
          <w:u w:val="single"/>
        </w:rPr>
      </w:pPr>
    </w:p>
    <w:p w14:paraId="05DC1080" w14:textId="2E31A0DB" w:rsidR="004E40DC" w:rsidRDefault="004E40DC" w:rsidP="004E40DC">
      <w:pPr>
        <w:spacing w:after="0"/>
      </w:pPr>
      <w:r w:rsidRPr="008C0810">
        <w:rPr>
          <w:u w:val="single"/>
        </w:rPr>
        <w:t>Hammarby Bruk</w:t>
      </w:r>
    </w:p>
    <w:p w14:paraId="6671B4AC" w14:textId="77777777" w:rsidR="004E40DC" w:rsidRDefault="004E40DC" w:rsidP="004E40DC">
      <w:pPr>
        <w:spacing w:after="0"/>
      </w:pPr>
      <w:r>
        <w:t>Fönster till Hovstallet, Stockholm</w:t>
      </w:r>
    </w:p>
    <w:p w14:paraId="1D364E50" w14:textId="5E954F68" w:rsidR="00253089" w:rsidRDefault="00253089" w:rsidP="004E40DC">
      <w:pPr>
        <w:spacing w:after="0"/>
      </w:pPr>
      <w:r>
        <w:t>Lyktstolpar Stortorget, Örebro</w:t>
      </w:r>
    </w:p>
    <w:p w14:paraId="775C93EA" w14:textId="18B73EB2" w:rsidR="00253089" w:rsidRDefault="00253089" w:rsidP="004E40DC">
      <w:pPr>
        <w:spacing w:after="0"/>
      </w:pPr>
    </w:p>
    <w:p w14:paraId="62EBC03A" w14:textId="77777777" w:rsidR="004E40DC" w:rsidRPr="0057150F" w:rsidRDefault="004E40DC" w:rsidP="004E40DC">
      <w:pPr>
        <w:spacing w:after="0"/>
        <w:rPr>
          <w:u w:val="single"/>
        </w:rPr>
      </w:pPr>
      <w:r w:rsidRPr="0057150F">
        <w:rPr>
          <w:u w:val="single"/>
        </w:rPr>
        <w:t xml:space="preserve">SISAB </w:t>
      </w:r>
    </w:p>
    <w:p w14:paraId="093A4CC9" w14:textId="77777777" w:rsidR="004E40DC" w:rsidRPr="008C0810" w:rsidRDefault="004E40DC" w:rsidP="004E40DC">
      <w:pPr>
        <w:spacing w:after="0"/>
      </w:pPr>
      <w:r w:rsidRPr="008C0810">
        <w:t>2005</w:t>
      </w:r>
    </w:p>
    <w:p w14:paraId="1CA07B16" w14:textId="77777777" w:rsidR="004E40DC" w:rsidRDefault="004E40DC" w:rsidP="004E40DC">
      <w:pPr>
        <w:spacing w:after="0"/>
      </w:pPr>
      <w:r>
        <w:t>Reparation samt nytillverkning gjutjärnsstaket till Södra Latin</w:t>
      </w:r>
    </w:p>
    <w:p w14:paraId="7334759D" w14:textId="77777777" w:rsidR="00B708CE" w:rsidRDefault="00B708CE" w:rsidP="004E40DC">
      <w:pPr>
        <w:spacing w:after="0"/>
      </w:pPr>
    </w:p>
    <w:p w14:paraId="32DF8E72" w14:textId="1139BA8A" w:rsidR="004A5117" w:rsidRDefault="00B708CE" w:rsidP="004E40DC">
      <w:pPr>
        <w:spacing w:after="0"/>
        <w:rPr>
          <w:noProof/>
        </w:rPr>
      </w:pPr>
      <w:r>
        <w:t>Vi samarbetar även med Kulturbelysning, Jenaro, Hammarby Bruk</w:t>
      </w:r>
      <w:r w:rsidR="00165CAA">
        <w:t>,</w:t>
      </w:r>
      <w:r>
        <w:t xml:space="preserve"> Westal AB</w:t>
      </w:r>
      <w:r w:rsidR="00165CAA">
        <w:t xml:space="preserve"> och J</w:t>
      </w:r>
      <w:r>
        <w:t>OM där vi tillverkar deras svenskgjutna detaljer.</w:t>
      </w:r>
    </w:p>
    <w:p w14:paraId="577480A4" w14:textId="325547C3" w:rsidR="00632017" w:rsidRDefault="00632017" w:rsidP="004E40DC">
      <w:pPr>
        <w:spacing w:after="0"/>
      </w:pPr>
      <w:r>
        <w:rPr>
          <w:noProof/>
        </w:rPr>
        <w:drawing>
          <wp:inline distT="0" distB="0" distL="0" distR="0" wp14:anchorId="0CAEC781" wp14:editId="7F70E483">
            <wp:extent cx="3019425" cy="3085269"/>
            <wp:effectExtent l="0" t="0" r="0" b="1270"/>
            <wp:docPr id="947018453" name="Bildobjekt 2" descr="En bild som visar utomhus, träd, fönster, ga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018453" name="Bildobjekt 2" descr="En bild som visar utomhus, träd, fönster, gata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18" cy="308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1C860" w14:textId="77777777" w:rsidR="004A5117" w:rsidRDefault="004A5117" w:rsidP="004E40DC">
      <w:pPr>
        <w:spacing w:after="0"/>
      </w:pPr>
    </w:p>
    <w:p w14:paraId="3B7C7F03" w14:textId="58A4A97A" w:rsidR="004A5117" w:rsidRDefault="004A5117" w:rsidP="004E40DC">
      <w:pPr>
        <w:spacing w:after="0"/>
      </w:pPr>
      <w:r>
        <w:t>Ex. från Hjo med Sverigestolpe från Kulturbelysning.</w:t>
      </w:r>
    </w:p>
    <w:p w14:paraId="5B32B176" w14:textId="32AE9977" w:rsidR="004A5117" w:rsidRDefault="004A5117" w:rsidP="004E40DC">
      <w:pPr>
        <w:spacing w:after="0"/>
      </w:pPr>
      <w:r>
        <w:lastRenderedPageBreak/>
        <w:t>När det gäller vår egen Stolpe modell A och B kan man beställa dessa med eget märke på foten se exempel nedan på Uddevalla och Drottningholm</w:t>
      </w:r>
    </w:p>
    <w:p w14:paraId="5BE6DBF6" w14:textId="77777777" w:rsidR="004A5117" w:rsidRDefault="004A5117" w:rsidP="004E40DC">
      <w:pPr>
        <w:spacing w:after="0"/>
      </w:pPr>
    </w:p>
    <w:p w14:paraId="1FA19298" w14:textId="55AA1CD7" w:rsidR="004E40DC" w:rsidRDefault="004A5117">
      <w:r>
        <w:rPr>
          <w:noProof/>
        </w:rPr>
        <w:drawing>
          <wp:inline distT="0" distB="0" distL="0" distR="0" wp14:anchorId="081F2396" wp14:editId="0A8DDD56">
            <wp:extent cx="3810593" cy="2698750"/>
            <wp:effectExtent l="0" t="0" r="0" b="6350"/>
            <wp:docPr id="1151691678" name="Bildobjekt 1" descr="En bild som visar utomhus, mark, brandpost, byggna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691678" name="Bildobjekt 1" descr="En bild som visar utomhus, mark, brandpost, byggnad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080" cy="270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95FF5" w14:textId="77777777" w:rsidR="001518DD" w:rsidRDefault="001518DD"/>
    <w:p w14:paraId="3CE3D85D" w14:textId="11351E13" w:rsidR="001518DD" w:rsidRDefault="001518DD">
      <w:r w:rsidRPr="001518DD">
        <w:rPr>
          <w:noProof/>
        </w:rPr>
        <w:drawing>
          <wp:inline distT="0" distB="0" distL="0" distR="0" wp14:anchorId="0E913BE7" wp14:editId="4400A33E">
            <wp:extent cx="2914650" cy="3886200"/>
            <wp:effectExtent l="0" t="0" r="0" b="0"/>
            <wp:docPr id="1136870973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47545" w14:textId="77777777" w:rsidR="001518DD" w:rsidRDefault="001518DD"/>
    <w:p w14:paraId="4E06D258" w14:textId="77777777" w:rsidR="001518DD" w:rsidRDefault="001518DD"/>
    <w:p w14:paraId="4A0BAD00" w14:textId="77777777" w:rsidR="001518DD" w:rsidRDefault="001518DD"/>
    <w:p w14:paraId="2F27CECB" w14:textId="77777777" w:rsidR="001518DD" w:rsidRDefault="001518DD"/>
    <w:p w14:paraId="7D374BCA" w14:textId="4591EF15" w:rsidR="001518DD" w:rsidRDefault="001518DD">
      <w:r>
        <w:lastRenderedPageBreak/>
        <w:t xml:space="preserve">Till slut </w:t>
      </w:r>
      <w:r w:rsidR="001A53F3">
        <w:t>ett av våra pågående projekt.</w:t>
      </w:r>
      <w:r>
        <w:t xml:space="preserve"> </w:t>
      </w:r>
    </w:p>
    <w:p w14:paraId="170E32FE" w14:textId="77777777" w:rsidR="001518DD" w:rsidRDefault="001518DD"/>
    <w:p w14:paraId="1F766A82" w14:textId="77777777" w:rsidR="001518DD" w:rsidRDefault="001518DD" w:rsidP="001518DD">
      <w:pPr>
        <w:pStyle w:val="Normalwebb"/>
      </w:pPr>
      <w:r>
        <w:rPr>
          <w:noProof/>
        </w:rPr>
        <w:drawing>
          <wp:inline distT="0" distB="0" distL="0" distR="0" wp14:anchorId="1CE0B400" wp14:editId="04942FF6">
            <wp:extent cx="4067175" cy="3909572"/>
            <wp:effectExtent l="0" t="0" r="0" b="0"/>
            <wp:docPr id="731426782" name="Bild 3" descr="En bild som visar konst, staty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26782" name="Bild 3" descr="En bild som visar konst, staty, inomhu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338" cy="393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25388" w14:textId="77777777" w:rsidR="00BE3BE3" w:rsidRPr="00BE3BE3" w:rsidRDefault="00BE3BE3" w:rsidP="00BE3BE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v-SE"/>
          <w14:ligatures w14:val="none"/>
        </w:rPr>
      </w:pPr>
      <w:r w:rsidRPr="00BE3BE3">
        <w:rPr>
          <w:rFonts w:ascii="Times New Roman" w:eastAsia="Times New Roman" w:hAnsi="Times New Roman" w:cs="Times New Roman"/>
          <w:kern w:val="0"/>
          <w:sz w:val="24"/>
          <w:szCs w:val="24"/>
          <w:lang w:eastAsia="sv-SE"/>
          <w14:ligatures w14:val="none"/>
        </w:rPr>
        <w:t>Urd, Skuld och Verdandi – nornornas port. Skiss av Camilla Akraka och Linnéa Jonsson.</w:t>
      </w:r>
    </w:p>
    <w:p w14:paraId="061B5849" w14:textId="77777777" w:rsidR="00BE3BE3" w:rsidRPr="00BE3BE3" w:rsidRDefault="00BE3BE3" w:rsidP="00BE3B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v-SE"/>
          <w14:ligatures w14:val="none"/>
        </w:rPr>
      </w:pPr>
      <w:r w:rsidRPr="00BE3BE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v-SE"/>
          <w14:ligatures w14:val="none"/>
        </w:rPr>
        <w:t>Svensk damfotboll hyllas med konstgestaltning utanför Gamla Ullevi</w:t>
      </w:r>
    </w:p>
    <w:p w14:paraId="585A669C" w14:textId="77777777" w:rsidR="004A5117" w:rsidRDefault="004A5117"/>
    <w:p w14:paraId="0E5019B7" w14:textId="77777777" w:rsidR="004A5117" w:rsidRDefault="004A5117"/>
    <w:p w14:paraId="0B558F39" w14:textId="77777777" w:rsidR="004E40DC" w:rsidRPr="009C47D6" w:rsidRDefault="004E40DC"/>
    <w:sectPr w:rsidR="004E40DC" w:rsidRPr="009C47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810"/>
    <w:rsid w:val="000A4A2A"/>
    <w:rsid w:val="00137CC1"/>
    <w:rsid w:val="001518DD"/>
    <w:rsid w:val="00165CAA"/>
    <w:rsid w:val="001A53F3"/>
    <w:rsid w:val="00253089"/>
    <w:rsid w:val="002B61A1"/>
    <w:rsid w:val="00316DAE"/>
    <w:rsid w:val="00355EFC"/>
    <w:rsid w:val="0042250E"/>
    <w:rsid w:val="004245B6"/>
    <w:rsid w:val="00494513"/>
    <w:rsid w:val="004A5117"/>
    <w:rsid w:val="004C42B3"/>
    <w:rsid w:val="004E40DC"/>
    <w:rsid w:val="00501238"/>
    <w:rsid w:val="00544AB4"/>
    <w:rsid w:val="0057150F"/>
    <w:rsid w:val="006050A3"/>
    <w:rsid w:val="00632017"/>
    <w:rsid w:val="00792093"/>
    <w:rsid w:val="007956CE"/>
    <w:rsid w:val="008C0810"/>
    <w:rsid w:val="008D7CB7"/>
    <w:rsid w:val="00914F59"/>
    <w:rsid w:val="00967A18"/>
    <w:rsid w:val="009B779A"/>
    <w:rsid w:val="009C47D6"/>
    <w:rsid w:val="00A24249"/>
    <w:rsid w:val="00AE535A"/>
    <w:rsid w:val="00B22CF3"/>
    <w:rsid w:val="00B63A23"/>
    <w:rsid w:val="00B708CE"/>
    <w:rsid w:val="00B970B3"/>
    <w:rsid w:val="00BB1070"/>
    <w:rsid w:val="00BE3BE3"/>
    <w:rsid w:val="00CB17E4"/>
    <w:rsid w:val="00DE187A"/>
    <w:rsid w:val="00DF18C7"/>
    <w:rsid w:val="00E07C41"/>
    <w:rsid w:val="00E83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963F8"/>
  <w15:chartTrackingRefBased/>
  <w15:docId w15:val="{44B000A3-DE4E-4FAC-B91A-E87661C4F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8C08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8C08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8C08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8C08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8C08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8C08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8C08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8C08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8C08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8C08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8C08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8C08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8C0810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8C0810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8C0810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8C0810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8C0810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8C0810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8C08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8C08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8C08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8C08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8C08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8C0810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8C0810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8C0810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8C08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8C0810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8C0810"/>
    <w:rPr>
      <w:b/>
      <w:bCs/>
      <w:smallCaps/>
      <w:color w:val="0F4761" w:themeColor="accent1" w:themeShade="BF"/>
      <w:spacing w:val="5"/>
    </w:rPr>
  </w:style>
  <w:style w:type="paragraph" w:styleId="Normalwebb">
    <w:name w:val="Normal (Web)"/>
    <w:basedOn w:val="Normal"/>
    <w:uiPriority w:val="99"/>
    <w:semiHidden/>
    <w:unhideWhenUsed/>
    <w:rsid w:val="00151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v-S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13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06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65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6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11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45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2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cid:02334E69-ACD8-4E73-9FFB-1B7410587E47" TargetMode="External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cid:0A044BFA-4C69-4D03-9A2A-652794FC79F0" TargetMode="External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8</Pages>
  <Words>243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Nordh</dc:creator>
  <cp:keywords/>
  <dc:description/>
  <cp:lastModifiedBy>Marie Nordh</cp:lastModifiedBy>
  <cp:revision>28</cp:revision>
  <cp:lastPrinted>2024-08-30T06:22:00Z</cp:lastPrinted>
  <dcterms:created xsi:type="dcterms:W3CDTF">2024-08-22T08:37:00Z</dcterms:created>
  <dcterms:modified xsi:type="dcterms:W3CDTF">2024-08-30T06:23:00Z</dcterms:modified>
</cp:coreProperties>
</file>